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1A79" w14:textId="77777777" w:rsidR="00745D11" w:rsidRDefault="00745D11" w:rsidP="00745D11"/>
    <w:p w14:paraId="35907E35" w14:textId="77777777" w:rsidR="00745D11" w:rsidRPr="00745D11" w:rsidRDefault="00745D11" w:rsidP="00745D11">
      <w:pPr>
        <w:jc w:val="center"/>
        <w:rPr>
          <w:b/>
          <w:sz w:val="28"/>
          <w:szCs w:val="28"/>
        </w:rPr>
      </w:pPr>
      <w:r w:rsidRPr="00745D11">
        <w:rPr>
          <w:b/>
          <w:sz w:val="28"/>
          <w:szCs w:val="28"/>
        </w:rPr>
        <w:t>Zapytanie ofertowe</w:t>
      </w:r>
    </w:p>
    <w:p w14:paraId="0346809D" w14:textId="77777777" w:rsidR="00745D11" w:rsidRDefault="00745D11" w:rsidP="00745D11"/>
    <w:p w14:paraId="42C0B3D8" w14:textId="77777777" w:rsidR="00745D11" w:rsidRDefault="00745D11" w:rsidP="00745D11">
      <w:r>
        <w:t>Przedmiotem zapytania jest zorganizowanie 3 wycieczek dla 30 uczniów  i 3 nauczycieli Szkoły Podstawowej w Gieble.</w:t>
      </w:r>
    </w:p>
    <w:p w14:paraId="75C030C5" w14:textId="77777777" w:rsidR="00745D11" w:rsidRPr="00FB3BF5" w:rsidRDefault="00745D11" w:rsidP="00745D11">
      <w:pPr>
        <w:rPr>
          <w:b/>
        </w:rPr>
      </w:pPr>
      <w:r w:rsidRPr="00FB3BF5">
        <w:rPr>
          <w:b/>
        </w:rPr>
        <w:t xml:space="preserve">1. Dane Zamawiającego: </w:t>
      </w:r>
    </w:p>
    <w:p w14:paraId="691BFB76" w14:textId="77777777" w:rsidR="00745D11" w:rsidRDefault="00745D11" w:rsidP="00745D11">
      <w:r>
        <w:t>Szkoła Podstawowa w Gieble, ul. Edukacyjna 6, 42-440 Ogrodzieniec</w:t>
      </w:r>
    </w:p>
    <w:p w14:paraId="718ACE7B" w14:textId="77777777" w:rsidR="00745D11" w:rsidRPr="00FB3BF5" w:rsidRDefault="00745D11" w:rsidP="00745D11">
      <w:pPr>
        <w:rPr>
          <w:b/>
        </w:rPr>
      </w:pPr>
      <w:r w:rsidRPr="00FB3BF5">
        <w:rPr>
          <w:b/>
        </w:rPr>
        <w:t xml:space="preserve">2. Opis przedmiotu zamówienia: </w:t>
      </w:r>
    </w:p>
    <w:p w14:paraId="7520451C" w14:textId="77777777" w:rsidR="00745D11" w:rsidRDefault="00745D11" w:rsidP="00745D11">
      <w:r>
        <w:t xml:space="preserve">Zorganizowanie 3 wycieczek autokarowych </w:t>
      </w:r>
      <w:r w:rsidRPr="00745D11">
        <w:t xml:space="preserve"> </w:t>
      </w:r>
      <w:r>
        <w:t>dla 30 uczniów</w:t>
      </w:r>
      <w:r w:rsidR="00990531">
        <w:t xml:space="preserve"> (12 -15 lat)</w:t>
      </w:r>
      <w:r>
        <w:t xml:space="preserve">  i 3 nauczycieli Szkoły Podstawowej w Gieble.</w:t>
      </w:r>
    </w:p>
    <w:p w14:paraId="720829E5" w14:textId="77777777" w:rsidR="00745D11" w:rsidRPr="00FB3BF5" w:rsidRDefault="00745D11" w:rsidP="00745D11">
      <w:pPr>
        <w:rPr>
          <w:b/>
        </w:rPr>
      </w:pPr>
      <w:r w:rsidRPr="00FB3BF5">
        <w:rPr>
          <w:b/>
        </w:rPr>
        <w:t>3. Planowana liczba uczestników:</w:t>
      </w:r>
      <w:r w:rsidR="00990531" w:rsidRPr="00FB3BF5">
        <w:rPr>
          <w:b/>
        </w:rPr>
        <w:t xml:space="preserve"> 30 uczniów i 3 opiekunów</w:t>
      </w:r>
    </w:p>
    <w:p w14:paraId="3E3C3798" w14:textId="77777777" w:rsidR="00745D11" w:rsidRDefault="00745D11" w:rsidP="00745D11">
      <w:r w:rsidRPr="00FB3BF5">
        <w:rPr>
          <w:i/>
        </w:rPr>
        <w:t>Szczegółowy opis przedmiotu zamówienia</w:t>
      </w:r>
      <w:r>
        <w:t>:</w:t>
      </w:r>
    </w:p>
    <w:p w14:paraId="272D905F" w14:textId="77777777" w:rsidR="00745D11" w:rsidRDefault="00745D11" w:rsidP="00745D11">
      <w:pPr>
        <w:pStyle w:val="Akapitzlist"/>
        <w:numPr>
          <w:ilvl w:val="0"/>
          <w:numId w:val="1"/>
        </w:numPr>
      </w:pPr>
      <w:r>
        <w:t xml:space="preserve">4- dniowa </w:t>
      </w:r>
      <w:r w:rsidR="00990531">
        <w:t xml:space="preserve">autokarowa </w:t>
      </w:r>
      <w:r>
        <w:t>wycieczka  na Mazury w terminie 08-11.06.2022 r.</w:t>
      </w:r>
    </w:p>
    <w:p w14:paraId="1A08514C" w14:textId="77777777" w:rsidR="00745D11" w:rsidRDefault="00745D11" w:rsidP="00745D11">
      <w:pPr>
        <w:pStyle w:val="Akapitzlist"/>
        <w:ind w:left="820"/>
      </w:pPr>
      <w:r>
        <w:t>Celem wycieczki jest zapoznanie się z atrakcjami Mazurskiego Parku Krajobrazowego</w:t>
      </w:r>
      <w:r w:rsidR="00990531">
        <w:t>,</w:t>
      </w:r>
    </w:p>
    <w:p w14:paraId="0DD92044" w14:textId="05DFE71E" w:rsidR="00990531" w:rsidRDefault="00990531" w:rsidP="00A61C8F">
      <w:pPr>
        <w:pStyle w:val="Akapitzlist"/>
        <w:ind w:left="820"/>
      </w:pPr>
      <w:r>
        <w:t>w</w:t>
      </w:r>
      <w:r w:rsidR="00745D11">
        <w:t xml:space="preserve"> tym zwiedzanie Rezerwatu </w:t>
      </w:r>
      <w:r>
        <w:t>przyrody jeziora Łuknajno – rajd rowerowy oraz rejs statkiem po jeziorach</w:t>
      </w:r>
      <w:r w:rsidR="00A61C8F">
        <w:t xml:space="preserve"> oraz </w:t>
      </w:r>
      <w:r>
        <w:t>inne atrakcje zaproponowane przez organizatora.</w:t>
      </w:r>
    </w:p>
    <w:p w14:paraId="5DB78261" w14:textId="77777777" w:rsidR="00990531" w:rsidRDefault="00745D11" w:rsidP="00745D11">
      <w:r>
        <w:t xml:space="preserve">Zakwaterowanie - </w:t>
      </w:r>
      <w:r w:rsidR="00990531">
        <w:t>3</w:t>
      </w:r>
      <w:r>
        <w:t xml:space="preserve"> noclegi dla całej grupy w jednym obiekcie </w:t>
      </w:r>
      <w:r w:rsidR="00990531">
        <w:t xml:space="preserve">w </w:t>
      </w:r>
      <w:r>
        <w:t>pokojach z pełnym węzłem sanitarnym. Wyżywienie dla wszystkich uczestników</w:t>
      </w:r>
      <w:r w:rsidR="00990531">
        <w:t>:</w:t>
      </w:r>
      <w:r>
        <w:t xml:space="preserve"> </w:t>
      </w:r>
      <w:r w:rsidR="00990531">
        <w:t>3</w:t>
      </w:r>
      <w:r>
        <w:t xml:space="preserve"> śniadania, </w:t>
      </w:r>
      <w:r w:rsidR="00990531">
        <w:t>4</w:t>
      </w:r>
      <w:r>
        <w:t xml:space="preserve"> obiad</w:t>
      </w:r>
      <w:r w:rsidR="00990531">
        <w:t>y,3</w:t>
      </w:r>
      <w:r>
        <w:t xml:space="preserve"> kolacj</w:t>
      </w:r>
      <w:r w:rsidR="00990531">
        <w:t>e.</w:t>
      </w:r>
    </w:p>
    <w:p w14:paraId="6411AD7C" w14:textId="77777777" w:rsidR="00990531" w:rsidRDefault="00FB3BF5" w:rsidP="00990531">
      <w:pPr>
        <w:pStyle w:val="Akapitzlist"/>
        <w:numPr>
          <w:ilvl w:val="0"/>
          <w:numId w:val="1"/>
        </w:numPr>
      </w:pPr>
      <w:r>
        <w:t>3-dniowa wycieczka w Pieniny w terminie 18-20.05.2022 r.</w:t>
      </w:r>
    </w:p>
    <w:p w14:paraId="54C93BA2" w14:textId="6C34E744" w:rsidR="00FB3BF5" w:rsidRDefault="00FB3BF5" w:rsidP="00A61C8F">
      <w:pPr>
        <w:pStyle w:val="Akapitzlist"/>
        <w:ind w:left="820"/>
      </w:pPr>
      <w:r>
        <w:t xml:space="preserve">Celem wycieczki jest zwiedzanie Pienińskiego Parku Narodowego, w tym wejście na Trzy Korony, Wąwóz </w:t>
      </w:r>
      <w:proofErr w:type="spellStart"/>
      <w:r>
        <w:t>Homole</w:t>
      </w:r>
      <w:proofErr w:type="spellEnd"/>
      <w:r>
        <w:t xml:space="preserve"> i Palenica</w:t>
      </w:r>
      <w:r w:rsidR="00A61C8F">
        <w:t xml:space="preserve"> oraz</w:t>
      </w:r>
      <w:r>
        <w:t xml:space="preserve"> inne atrakcje zaproponowane przez organizatora.</w:t>
      </w:r>
    </w:p>
    <w:p w14:paraId="47018966" w14:textId="77777777" w:rsidR="00FB3BF5" w:rsidRDefault="00FB3BF5" w:rsidP="00FB3BF5">
      <w:r>
        <w:t>Zakwaterowanie - 2 noclegi dla całej grupy w jednym obiekcie w pokojach z pełnym węzłem sanitarnym. Wyżywienie dla wszystkich uczestników: 2 śniadania, 3 obiady,2 kolacje.</w:t>
      </w:r>
    </w:p>
    <w:p w14:paraId="38184D08" w14:textId="2BFEA652" w:rsidR="00745D11" w:rsidRDefault="00FB3BF5" w:rsidP="00A61C8F">
      <w:pPr>
        <w:pStyle w:val="Akapitzlist"/>
        <w:numPr>
          <w:ilvl w:val="0"/>
          <w:numId w:val="1"/>
        </w:numPr>
      </w:pPr>
      <w:r>
        <w:t>1-dniowa wycieczka do Ojcowskiego Parku Narodowego, zwiedzanie z przewodnikiem</w:t>
      </w:r>
      <w:r w:rsidR="00A61C8F">
        <w:t xml:space="preserve"> oraz</w:t>
      </w:r>
      <w:r>
        <w:t xml:space="preserve"> inne atrakcje zaproponowane przez organizatora.</w:t>
      </w:r>
    </w:p>
    <w:p w14:paraId="17500107" w14:textId="77777777" w:rsidR="00745D11" w:rsidRPr="00FB3BF5" w:rsidRDefault="00745D11" w:rsidP="00745D11">
      <w:pPr>
        <w:rPr>
          <w:b/>
        </w:rPr>
      </w:pPr>
      <w:r w:rsidRPr="00FB3BF5">
        <w:rPr>
          <w:b/>
        </w:rPr>
        <w:t xml:space="preserve">4. Cena pobytu obejmuje nie mniej niż: </w:t>
      </w:r>
    </w:p>
    <w:p w14:paraId="73442A34" w14:textId="77777777" w:rsidR="00745D11" w:rsidRDefault="00745D11" w:rsidP="00745D11">
      <w:r>
        <w:t>- transport autokarem wyposażonym w klimatyzację</w:t>
      </w:r>
      <w:r w:rsidR="00FB3BF5">
        <w:t xml:space="preserve"> i </w:t>
      </w:r>
      <w:r>
        <w:t xml:space="preserve">toaletę (parkingi, opłaty </w:t>
      </w:r>
    </w:p>
    <w:p w14:paraId="191403BB" w14:textId="77777777" w:rsidR="00745D11" w:rsidRDefault="00745D11" w:rsidP="00745D11">
      <w:r>
        <w:t>drogowe, opłata ekologiczna),</w:t>
      </w:r>
    </w:p>
    <w:p w14:paraId="2FDFD3B5" w14:textId="77777777" w:rsidR="00745D11" w:rsidRDefault="00745D11" w:rsidP="00FB3BF5">
      <w:r>
        <w:t xml:space="preserve">-  noclegi </w:t>
      </w:r>
      <w:r w:rsidR="00FB3BF5">
        <w:t xml:space="preserve"> </w:t>
      </w:r>
      <w:proofErr w:type="spellStart"/>
      <w:r w:rsidR="00FB3BF5">
        <w:t>j.w</w:t>
      </w:r>
      <w:proofErr w:type="spellEnd"/>
    </w:p>
    <w:p w14:paraId="38C99820" w14:textId="77777777" w:rsidR="00FB3BF5" w:rsidRDefault="00745D11" w:rsidP="00745D11">
      <w:r>
        <w:t xml:space="preserve">- wyżywienie </w:t>
      </w:r>
      <w:r w:rsidR="00FB3BF5">
        <w:t xml:space="preserve"> </w:t>
      </w:r>
      <w:proofErr w:type="spellStart"/>
      <w:r w:rsidR="00FB3BF5">
        <w:t>j.w</w:t>
      </w:r>
      <w:proofErr w:type="spellEnd"/>
    </w:p>
    <w:p w14:paraId="28DDE782" w14:textId="77777777" w:rsidR="00745D11" w:rsidRDefault="00745D11" w:rsidP="00745D11">
      <w:r>
        <w:t>- opieka pilota/przewodnika,</w:t>
      </w:r>
    </w:p>
    <w:p w14:paraId="17E5C885" w14:textId="77777777" w:rsidR="004B12E7" w:rsidRDefault="00745D11" w:rsidP="00745D11">
      <w:r>
        <w:t>- ubezpieczenie NNW, kosztów leczenia,</w:t>
      </w:r>
    </w:p>
    <w:p w14:paraId="64071E92" w14:textId="4C28F7EB" w:rsidR="00745D11" w:rsidRDefault="004B12E7" w:rsidP="00745D11">
      <w:r>
        <w:t>- bilety wstęp</w:t>
      </w:r>
      <w:r w:rsidR="00F96BF3">
        <w:t>u</w:t>
      </w:r>
      <w:bookmarkStart w:id="0" w:name="_GoBack"/>
      <w:bookmarkEnd w:id="0"/>
      <w:r>
        <w:t xml:space="preserve"> do atrakcji turystycznych i opłaty za wypożyczenie sprzętu</w:t>
      </w:r>
    </w:p>
    <w:p w14:paraId="002CB7A9" w14:textId="77777777" w:rsidR="00745D11" w:rsidRDefault="00745D11" w:rsidP="00745D11">
      <w:r>
        <w:t>III. Opis wymagań stawianych wykonawcy:</w:t>
      </w:r>
    </w:p>
    <w:p w14:paraId="4E8E8218" w14:textId="77777777" w:rsidR="00745D11" w:rsidRDefault="00745D11" w:rsidP="00745D11">
      <w:r>
        <w:lastRenderedPageBreak/>
        <w:t>Warunkiem udziału w niniejszym postępowaniu jest:</w:t>
      </w:r>
    </w:p>
    <w:p w14:paraId="4C21B94C" w14:textId="77777777" w:rsidR="00745D11" w:rsidRDefault="00745D11" w:rsidP="00745D11">
      <w:r>
        <w:t xml:space="preserve">1. Posiadanie przez organizatora wycieczki wpisu do rejestru organizatorów turystyki </w:t>
      </w:r>
    </w:p>
    <w:p w14:paraId="44CE7406" w14:textId="77777777" w:rsidR="00745D11" w:rsidRDefault="00745D11" w:rsidP="00745D11">
      <w:r>
        <w:t>i pośrednictwa turystycznego.</w:t>
      </w:r>
    </w:p>
    <w:p w14:paraId="3F45D4BC" w14:textId="77777777" w:rsidR="00745D11" w:rsidRDefault="00745D11" w:rsidP="00745D11">
      <w:r>
        <w:t>2. Dysponowanie sprawnym autokarem.</w:t>
      </w:r>
    </w:p>
    <w:p w14:paraId="74FEFFDE" w14:textId="77777777" w:rsidR="00745D11" w:rsidRDefault="00745D11" w:rsidP="00745D11">
      <w:r>
        <w:t xml:space="preserve">3. Dysponowanie osobami w ilości wymaganej przepisami prawa, posiadającymi uprawnienia </w:t>
      </w:r>
    </w:p>
    <w:p w14:paraId="75AAE41A" w14:textId="77777777" w:rsidR="00745D11" w:rsidRDefault="00745D11" w:rsidP="00745D11">
      <w:r>
        <w:t>do kierowania pojazdem.</w:t>
      </w:r>
    </w:p>
    <w:p w14:paraId="37FDAE69" w14:textId="77777777" w:rsidR="00745D11" w:rsidRDefault="00745D11" w:rsidP="00745D11">
      <w:r>
        <w:t>4. Dysponowanie pilotem- przewodnikiem.</w:t>
      </w:r>
    </w:p>
    <w:p w14:paraId="1A18BA74" w14:textId="77777777" w:rsidR="00745D11" w:rsidRDefault="00745D11" w:rsidP="00745D11">
      <w:r>
        <w:t>IV. Do oferty należy dołączyć następujące dokumenty:</w:t>
      </w:r>
    </w:p>
    <w:p w14:paraId="41B5B27B" w14:textId="77777777" w:rsidR="00745D11" w:rsidRDefault="00745D11" w:rsidP="00745D11">
      <w:r>
        <w:t>1. Kserokopię aktualnego wpisu do rejestru organizatorów turystyki i pośrednictwa</w:t>
      </w:r>
    </w:p>
    <w:p w14:paraId="728CF751" w14:textId="77777777" w:rsidR="00745D11" w:rsidRDefault="00745D11" w:rsidP="00745D11">
      <w:r>
        <w:t>turystycznego.</w:t>
      </w:r>
    </w:p>
    <w:p w14:paraId="24F8C814" w14:textId="77777777" w:rsidR="00745D11" w:rsidRDefault="00745D11" w:rsidP="00745D11">
      <w:r>
        <w:t xml:space="preserve">2. Aktualny odpis z właściwego rejestru lub centralnej ewidencji i informacji o działalności </w:t>
      </w:r>
    </w:p>
    <w:p w14:paraId="77205F3C" w14:textId="77777777" w:rsidR="00745D11" w:rsidRDefault="00745D11" w:rsidP="00745D11">
      <w:r>
        <w:t>gospodarczej, jeżeli odrębne przepisy wymagają wpisu do rejestru lub ewidencji.</w:t>
      </w:r>
    </w:p>
    <w:p w14:paraId="2FF274F0" w14:textId="77777777" w:rsidR="00745D11" w:rsidRDefault="00745D11" w:rsidP="00745D11">
      <w:r>
        <w:t xml:space="preserve">3. Oświadczenie wykonawcy, że w czasie realizacji zamówienia będzie dysponował </w:t>
      </w:r>
    </w:p>
    <w:p w14:paraId="037CE3A6" w14:textId="77777777" w:rsidR="00745D11" w:rsidRDefault="00745D11" w:rsidP="00745D11">
      <w:r>
        <w:t>sprawnym autokarem.</w:t>
      </w:r>
    </w:p>
    <w:p w14:paraId="6935FD37" w14:textId="77777777" w:rsidR="00745D11" w:rsidRDefault="00745D11" w:rsidP="00745D11">
      <w:r>
        <w:t xml:space="preserve">4. Oświadczenie wykonawcy, że w czasie realizacji zamówienia będzie dysponował osobami </w:t>
      </w:r>
    </w:p>
    <w:p w14:paraId="574023BC" w14:textId="77777777" w:rsidR="00745D11" w:rsidRDefault="00745D11" w:rsidP="00745D11">
      <w:r>
        <w:t>posiadającymi uprawnienia do kierowania pojazdem.</w:t>
      </w:r>
    </w:p>
    <w:p w14:paraId="52A7CDB2" w14:textId="77777777" w:rsidR="00745D11" w:rsidRDefault="00745D11" w:rsidP="00745D11">
      <w:r>
        <w:t xml:space="preserve">5. Oświadczenie wykonawcy, że w czasie realizacji zamówienia będzie dysponował </w:t>
      </w:r>
    </w:p>
    <w:p w14:paraId="0A8AFCCF" w14:textId="77777777" w:rsidR="00745D11" w:rsidRDefault="00745D11" w:rsidP="00745D11">
      <w:r>
        <w:t>pilotem/przewodnikiem.</w:t>
      </w:r>
    </w:p>
    <w:p w14:paraId="11114E32" w14:textId="77777777" w:rsidR="00745D11" w:rsidRDefault="00745D11" w:rsidP="00745D11">
      <w:r>
        <w:t>6. Formularz ofertowy (wzór stanowi załącznik nr 1 do niniejszego ogłoszenia).</w:t>
      </w:r>
    </w:p>
    <w:p w14:paraId="5FF18218" w14:textId="77777777" w:rsidR="00745D11" w:rsidRDefault="00745D11" w:rsidP="00745D11">
      <w:r>
        <w:t>7. Szczegółowy program wycieczki.</w:t>
      </w:r>
    </w:p>
    <w:p w14:paraId="4F18B9D2" w14:textId="77777777" w:rsidR="00745D11" w:rsidRDefault="00745D11" w:rsidP="00745D11">
      <w:r>
        <w:t>V. Termin i miejsce złożenia:</w:t>
      </w:r>
    </w:p>
    <w:p w14:paraId="029D84BC" w14:textId="77777777" w:rsidR="00745D11" w:rsidRDefault="00164AF1" w:rsidP="00745D11">
      <w:r>
        <w:t>10</w:t>
      </w:r>
      <w:r w:rsidR="00745D11">
        <w:t xml:space="preserve"> dni od daty ogłoszenia zapytania.</w:t>
      </w:r>
    </w:p>
    <w:p w14:paraId="6FF9D2CC" w14:textId="77777777" w:rsidR="00745D11" w:rsidRDefault="00745D11" w:rsidP="00745D11">
      <w:r>
        <w:t xml:space="preserve">VI. Miejsce: </w:t>
      </w:r>
    </w:p>
    <w:p w14:paraId="5E18C649" w14:textId="77777777" w:rsidR="00745D11" w:rsidRDefault="00745D11" w:rsidP="00745D11">
      <w:r>
        <w:t>Oferty należy składać:</w:t>
      </w:r>
    </w:p>
    <w:p w14:paraId="777BB7C2" w14:textId="77777777" w:rsidR="00745D11" w:rsidRDefault="00745D11" w:rsidP="00164AF1">
      <w:r>
        <w:t xml:space="preserve">- osobiście w siedzibie Zamawiającego </w:t>
      </w:r>
    </w:p>
    <w:p w14:paraId="60457420" w14:textId="77777777" w:rsidR="00745D11" w:rsidRDefault="00745D11" w:rsidP="00745D11">
      <w:r>
        <w:t xml:space="preserve">lub </w:t>
      </w:r>
    </w:p>
    <w:p w14:paraId="6384EA22" w14:textId="77777777" w:rsidR="00745D11" w:rsidRDefault="00745D11" w:rsidP="00745D11">
      <w:r>
        <w:t xml:space="preserve">- elektronicznie na adres </w:t>
      </w:r>
      <w:r w:rsidR="00164AF1" w:rsidRPr="00164AF1">
        <w:rPr>
          <w:i/>
          <w:u w:val="single"/>
        </w:rPr>
        <w:t>sp.gieblo@ogrodzieniec.pl</w:t>
      </w:r>
    </w:p>
    <w:p w14:paraId="7D16F383" w14:textId="77777777" w:rsidR="00164AF1" w:rsidRDefault="00164AF1" w:rsidP="00745D11"/>
    <w:p w14:paraId="7488EEA2" w14:textId="77777777" w:rsidR="00164AF1" w:rsidRDefault="00164AF1" w:rsidP="00745D11"/>
    <w:p w14:paraId="4437BB68" w14:textId="77777777" w:rsidR="00164AF1" w:rsidRDefault="00164AF1" w:rsidP="00745D11"/>
    <w:p w14:paraId="291D56AE" w14:textId="77777777" w:rsidR="00164AF1" w:rsidRDefault="00164AF1" w:rsidP="00745D11"/>
    <w:p w14:paraId="65931924" w14:textId="77777777" w:rsidR="00164AF1" w:rsidRDefault="00164AF1" w:rsidP="00745D11"/>
    <w:p w14:paraId="5738624D" w14:textId="77777777" w:rsidR="00164AF1" w:rsidRDefault="00164AF1" w:rsidP="00745D11"/>
    <w:p w14:paraId="29201737" w14:textId="77777777" w:rsidR="00745D11" w:rsidRDefault="00164AF1" w:rsidP="00745D11">
      <w:r>
        <w:t xml:space="preserve">                                                                                                                                                </w:t>
      </w:r>
      <w:r w:rsidR="00745D11">
        <w:t>Załącznik Nr 1</w:t>
      </w:r>
    </w:p>
    <w:p w14:paraId="4F275A64" w14:textId="77777777" w:rsidR="00164AF1" w:rsidRDefault="00164AF1" w:rsidP="00745D11"/>
    <w:p w14:paraId="33C39E1F" w14:textId="77777777" w:rsidR="00745D11" w:rsidRDefault="00745D11" w:rsidP="00745D11">
      <w:pPr>
        <w:rPr>
          <w:b/>
        </w:rPr>
      </w:pPr>
      <w:r w:rsidRPr="00164AF1">
        <w:rPr>
          <w:b/>
        </w:rPr>
        <w:t>Formularz ofertowy</w:t>
      </w:r>
    </w:p>
    <w:p w14:paraId="7295E566" w14:textId="77777777" w:rsidR="00164AF1" w:rsidRPr="00164AF1" w:rsidRDefault="00164AF1" w:rsidP="00745D11">
      <w:pPr>
        <w:rPr>
          <w:b/>
        </w:rPr>
      </w:pPr>
    </w:p>
    <w:p w14:paraId="7B8E6799" w14:textId="77777777" w:rsidR="00745D11" w:rsidRDefault="00745D11" w:rsidP="00745D11">
      <w:r>
        <w:t xml:space="preserve">Nawiązując do zapytania ofertowego dotyczącego zorganizowania </w:t>
      </w:r>
      <w:r w:rsidR="00164AF1">
        <w:t xml:space="preserve">3 </w:t>
      </w:r>
      <w:r>
        <w:t>autokarow</w:t>
      </w:r>
      <w:r w:rsidR="00164AF1">
        <w:t>ych</w:t>
      </w:r>
      <w:r>
        <w:t xml:space="preserve"> wyciecz</w:t>
      </w:r>
      <w:r w:rsidR="00164AF1">
        <w:t>e</w:t>
      </w:r>
      <w:r>
        <w:t xml:space="preserve">k </w:t>
      </w:r>
      <w:r w:rsidR="00164AF1">
        <w:t xml:space="preserve">dla </w:t>
      </w:r>
      <w:r>
        <w:t xml:space="preserve">Szkoły Podstawowej </w:t>
      </w:r>
      <w:r w:rsidR="00164AF1">
        <w:t>w Gieble</w:t>
      </w:r>
      <w:r>
        <w:t xml:space="preserve"> </w:t>
      </w:r>
    </w:p>
    <w:p w14:paraId="21294801" w14:textId="77777777" w:rsidR="00164AF1" w:rsidRDefault="00745D11" w:rsidP="00745D11">
      <w:r>
        <w:t xml:space="preserve">oferujemy wykonanie przedmiotu zamówienia w zakresie objętym niniejszym ogłoszeniem za kwotę </w:t>
      </w:r>
    </w:p>
    <w:p w14:paraId="47BC05BC" w14:textId="77777777" w:rsidR="00745D11" w:rsidRDefault="00745D11" w:rsidP="00745D11">
      <w:r>
        <w:t>brutto……………………</w:t>
      </w:r>
      <w:r w:rsidR="00164AF1">
        <w:t>………………………………………………………………………………………………………………………….</w:t>
      </w:r>
      <w:r>
        <w:t xml:space="preserve"> </w:t>
      </w:r>
    </w:p>
    <w:p w14:paraId="1334E00E" w14:textId="77777777" w:rsidR="00745D11" w:rsidRDefault="00745D11" w:rsidP="00745D11">
      <w:r>
        <w:t>słownie………………….…………………………………………………………….…………..……</w:t>
      </w:r>
      <w:r w:rsidR="00164AF1">
        <w:t>………………………………………..</w:t>
      </w:r>
    </w:p>
    <w:p w14:paraId="6E843BFF" w14:textId="77777777" w:rsidR="00745D11" w:rsidRDefault="00745D11" w:rsidP="00745D11">
      <w:r>
        <w:t>1. Wykonawca oświadcza</w:t>
      </w:r>
      <w:r w:rsidR="00164AF1">
        <w:t>,</w:t>
      </w:r>
      <w:r>
        <w:t xml:space="preserve"> iż jest podmiotem uprawnionym do wykonywania usług</w:t>
      </w:r>
    </w:p>
    <w:p w14:paraId="61FE8757" w14:textId="77777777" w:rsidR="00745D11" w:rsidRDefault="00745D11" w:rsidP="00745D11">
      <w:r>
        <w:t>turystycznych i wpisanym do rejestru organizatorów turystyki i pośredników turystycznych</w:t>
      </w:r>
    </w:p>
    <w:p w14:paraId="7C9B0F69" w14:textId="77777777" w:rsidR="00745D11" w:rsidRDefault="00745D11" w:rsidP="00745D11">
      <w:r>
        <w:t>prowadzonego przez.………………………………………..………………..……………………</w:t>
      </w:r>
      <w:r w:rsidR="00164AF1">
        <w:t>………………………….</w:t>
      </w:r>
    </w:p>
    <w:p w14:paraId="63AB242E" w14:textId="77777777" w:rsidR="00745D11" w:rsidRDefault="00745D11" w:rsidP="00745D11">
      <w:r>
        <w:t>pod numerem…………………..……</w:t>
      </w:r>
      <w:r w:rsidR="00164AF1">
        <w:t>………………</w:t>
      </w:r>
    </w:p>
    <w:p w14:paraId="3797EE6D" w14:textId="77777777" w:rsidR="00745D11" w:rsidRDefault="00745D11" w:rsidP="00745D11">
      <w:r>
        <w:t>2. Oświadczam, że zapoznałem się z Opisem przedmiotu zamówienia i nie wnoszę do niego</w:t>
      </w:r>
    </w:p>
    <w:p w14:paraId="5AA28CC9" w14:textId="77777777" w:rsidR="00745D11" w:rsidRDefault="00745D11" w:rsidP="00745D11">
      <w:r>
        <w:t>żadnych zastrzeżeń. Zdobyliśmy również konieczne informacje potrzebne do właściwej</w:t>
      </w:r>
    </w:p>
    <w:p w14:paraId="28FFD5E9" w14:textId="77777777" w:rsidR="00745D11" w:rsidRDefault="00745D11" w:rsidP="00745D11">
      <w:r>
        <w:t>wyceny oraz właściwego wykonania przedmiotu zamówienia.</w:t>
      </w:r>
    </w:p>
    <w:p w14:paraId="79BE0BC8" w14:textId="77777777" w:rsidR="00745D11" w:rsidRDefault="00745D11" w:rsidP="00745D11">
      <w:r>
        <w:t>4. Zamówienie wykonamy w terminie......................................................................................</w:t>
      </w:r>
    </w:p>
    <w:p w14:paraId="0AD6E415" w14:textId="77777777" w:rsidR="00745D11" w:rsidRDefault="00745D11" w:rsidP="00745D11">
      <w:r>
        <w:t>5. Oświadczam, że w czasie realizacji zamówienia będę dysponował sprawnym autokarem.</w:t>
      </w:r>
    </w:p>
    <w:p w14:paraId="70F8A6CF" w14:textId="77777777" w:rsidR="00745D11" w:rsidRDefault="00745D11" w:rsidP="00745D11">
      <w:r>
        <w:t xml:space="preserve">6. Oświadczam, że w czasie realizacji zamówienia będę dysponował osobą posiadającą </w:t>
      </w:r>
    </w:p>
    <w:p w14:paraId="0E244159" w14:textId="77777777" w:rsidR="00745D11" w:rsidRDefault="00745D11" w:rsidP="00745D11">
      <w:r>
        <w:t>uprawnienia do kierowania pojazdem.</w:t>
      </w:r>
    </w:p>
    <w:p w14:paraId="1FEBA769" w14:textId="77777777" w:rsidR="00745D11" w:rsidRDefault="00745D11" w:rsidP="00745D11">
      <w:r>
        <w:t>7. Oświadczam, że w czasie realizacji zamówienia będę dysponował pilotem/ przewodnikiem.</w:t>
      </w:r>
    </w:p>
    <w:p w14:paraId="2E8223D6" w14:textId="77777777" w:rsidR="00745D11" w:rsidRDefault="00745D11" w:rsidP="00745D11">
      <w:r>
        <w:t>8. Zapewniam ubezpieczenie uczestników wyciecz</w:t>
      </w:r>
      <w:r w:rsidR="00164AF1">
        <w:t>ek</w:t>
      </w:r>
      <w:r>
        <w:t xml:space="preserve"> przez cały okres </w:t>
      </w:r>
      <w:r w:rsidR="00164AF1">
        <w:t>ich</w:t>
      </w:r>
      <w:r>
        <w:t xml:space="preserve"> trwania.</w:t>
      </w:r>
    </w:p>
    <w:p w14:paraId="51A5A787" w14:textId="77777777" w:rsidR="00745D11" w:rsidRDefault="00745D11" w:rsidP="00745D11">
      <w:r>
        <w:t>9. Przyjmujemy do realizacji postawione przez zamawiającego w zapytaniu ofertowym</w:t>
      </w:r>
    </w:p>
    <w:p w14:paraId="5B18B744" w14:textId="77777777" w:rsidR="00745D11" w:rsidRDefault="00745D11" w:rsidP="00745D11">
      <w:r>
        <w:t>warunki.</w:t>
      </w:r>
    </w:p>
    <w:p w14:paraId="5E3B81A5" w14:textId="77777777" w:rsidR="00745D11" w:rsidRDefault="00745D11" w:rsidP="00745D11">
      <w:r>
        <w:t>10. Oświadczmy, iż jesteśmy związani niniejszą ofertą przez</w:t>
      </w:r>
      <w:r w:rsidR="00164AF1">
        <w:t>…………………………………….</w:t>
      </w:r>
      <w:r>
        <w:t xml:space="preserve"> </w:t>
      </w:r>
    </w:p>
    <w:p w14:paraId="2BE97DE5" w14:textId="77777777" w:rsidR="00164AF1" w:rsidRDefault="00164AF1" w:rsidP="00745D11"/>
    <w:p w14:paraId="378F83B2" w14:textId="77777777" w:rsidR="00164AF1" w:rsidRDefault="00164AF1" w:rsidP="00745D11"/>
    <w:p w14:paraId="17BC24C6" w14:textId="77777777" w:rsidR="00164AF1" w:rsidRDefault="00164AF1" w:rsidP="00745D11">
      <w:r>
        <w:t xml:space="preserve">                                                                                      …………………………………………………….</w:t>
      </w:r>
    </w:p>
    <w:p w14:paraId="27DB82FE" w14:textId="77777777" w:rsidR="00164AF1" w:rsidRDefault="00164AF1" w:rsidP="00745D11">
      <w:r>
        <w:t xml:space="preserve">                                                                                                (data i podpis)</w:t>
      </w:r>
    </w:p>
    <w:p w14:paraId="2B3D138E" w14:textId="77777777" w:rsidR="00164AF1" w:rsidRDefault="00164AF1" w:rsidP="00745D11"/>
    <w:p w14:paraId="6123FAC9" w14:textId="77777777" w:rsidR="00164AF1" w:rsidRDefault="00164AF1" w:rsidP="00745D11"/>
    <w:p w14:paraId="3C58E6CF" w14:textId="77777777" w:rsidR="00745D11" w:rsidRDefault="00745D11" w:rsidP="00745D11">
      <w:r>
        <w:t>Załączniki:</w:t>
      </w:r>
    </w:p>
    <w:p w14:paraId="399B5B5B" w14:textId="77777777" w:rsidR="00745D11" w:rsidRDefault="00745D11" w:rsidP="00745D11">
      <w:r>
        <w:t>…………………………………………….</w:t>
      </w:r>
    </w:p>
    <w:p w14:paraId="180C88D4" w14:textId="77777777" w:rsidR="00745D11" w:rsidRDefault="00745D11" w:rsidP="00745D11">
      <w:r>
        <w:t>…………………………………………….</w:t>
      </w:r>
    </w:p>
    <w:p w14:paraId="33E9ED88" w14:textId="77777777" w:rsidR="00745D11" w:rsidRDefault="00745D11" w:rsidP="00745D11">
      <w:r>
        <w:t>…………………………………………….</w:t>
      </w:r>
    </w:p>
    <w:p w14:paraId="304A3CF2" w14:textId="77777777" w:rsidR="00745D11" w:rsidRDefault="00745D11" w:rsidP="00745D11">
      <w:r>
        <w:t>…………………………………………….</w:t>
      </w:r>
    </w:p>
    <w:p w14:paraId="2B10CEC8" w14:textId="77777777" w:rsidR="00745D11" w:rsidRDefault="00745D11" w:rsidP="00745D11">
      <w:r>
        <w:t>…………………………………………….</w:t>
      </w:r>
    </w:p>
    <w:p w14:paraId="3ED99158" w14:textId="77777777" w:rsidR="00745D11" w:rsidRDefault="00745D11" w:rsidP="00745D11">
      <w:r>
        <w:t>…………………………………………….</w:t>
      </w:r>
    </w:p>
    <w:p w14:paraId="3BA9A9C5" w14:textId="77777777" w:rsidR="00963DC2" w:rsidRDefault="00745D11" w:rsidP="00745D11">
      <w:r>
        <w:t>……………………………………</w:t>
      </w:r>
      <w:r w:rsidR="00164AF1">
        <w:t>………</w:t>
      </w:r>
    </w:p>
    <w:sectPr w:rsidR="0096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462"/>
    <w:multiLevelType w:val="hybridMultilevel"/>
    <w:tmpl w:val="97D2CC30"/>
    <w:lvl w:ilvl="0" w:tplc="041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11"/>
    <w:rsid w:val="00164AF1"/>
    <w:rsid w:val="004B12E7"/>
    <w:rsid w:val="00745D11"/>
    <w:rsid w:val="00963DC2"/>
    <w:rsid w:val="00990531"/>
    <w:rsid w:val="00A61C8F"/>
    <w:rsid w:val="00F96BF3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EF6C"/>
  <w15:chartTrackingRefBased/>
  <w15:docId w15:val="{379201D8-55BA-448F-9A6E-EAAFD8E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Rudnicka dyrektor SP Giebło</dc:creator>
  <cp:keywords/>
  <dc:description/>
  <cp:lastModifiedBy>Ewa Rudnicka dyrektor SP Giebło</cp:lastModifiedBy>
  <cp:revision>2</cp:revision>
  <dcterms:created xsi:type="dcterms:W3CDTF">2022-01-20T09:09:00Z</dcterms:created>
  <dcterms:modified xsi:type="dcterms:W3CDTF">2022-01-20T09:09:00Z</dcterms:modified>
</cp:coreProperties>
</file>